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03B" w:rsidRPr="0096503B" w:rsidRDefault="00AE4AB4" w:rsidP="009650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503B">
        <w:rPr>
          <w:rFonts w:ascii="Times New Roman" w:hAnsi="Times New Roman" w:cs="Times New Roman"/>
          <w:b/>
          <w:sz w:val="32"/>
          <w:szCs w:val="32"/>
        </w:rPr>
        <w:t>Публичный отчет</w:t>
      </w:r>
    </w:p>
    <w:p w:rsidR="0096503B" w:rsidRPr="0096503B" w:rsidRDefault="00AE4AB4" w:rsidP="009650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503B">
        <w:rPr>
          <w:rFonts w:ascii="Times New Roman" w:hAnsi="Times New Roman" w:cs="Times New Roman"/>
          <w:b/>
          <w:sz w:val="32"/>
          <w:szCs w:val="32"/>
        </w:rPr>
        <w:t>проекта «Серебряная молодость Чукотки»</w:t>
      </w:r>
    </w:p>
    <w:p w:rsidR="00FC59FC" w:rsidRPr="0096503B" w:rsidRDefault="00E746E4" w:rsidP="009650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503B">
        <w:rPr>
          <w:rFonts w:ascii="Times New Roman" w:hAnsi="Times New Roman" w:cs="Times New Roman"/>
          <w:b/>
          <w:sz w:val="32"/>
          <w:szCs w:val="32"/>
        </w:rPr>
        <w:t>с участием лиц пожилого возраста</w:t>
      </w:r>
    </w:p>
    <w:p w:rsidR="00AE4AB4" w:rsidRDefault="00FC59FC" w:rsidP="00FC59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AE4AB4" w:rsidRPr="00851CC2" w:rsidRDefault="00AE4AB4" w:rsidP="004B533F">
      <w:pPr>
        <w:jc w:val="both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 xml:space="preserve">С 13 февраля 2020 в городе Анадырь запустился проект "Серебряная молодость Чукотки". Начались занятия по оздоровительной гимнастике с важными разделами обучения: </w:t>
      </w:r>
    </w:p>
    <w:p w:rsidR="00AE4AB4" w:rsidRPr="00851CC2" w:rsidRDefault="00AE4AB4" w:rsidP="00E746E4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Лекции правильного питания</w:t>
      </w:r>
    </w:p>
    <w:p w:rsidR="00AE4AB4" w:rsidRPr="00851CC2" w:rsidRDefault="00AE4AB4" w:rsidP="00E746E4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Дыхательные упражнения</w:t>
      </w:r>
    </w:p>
    <w:p w:rsidR="00AE4AB4" w:rsidRPr="00851CC2" w:rsidRDefault="00AE4AB4" w:rsidP="00E746E4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Комплексы дыхательной гимнастики в сочетании с общеобразовательными упражнениями</w:t>
      </w:r>
    </w:p>
    <w:p w:rsidR="00AE4AB4" w:rsidRPr="00851CC2" w:rsidRDefault="00AE4AB4" w:rsidP="00E746E4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Корригирующие упражнения</w:t>
      </w:r>
    </w:p>
    <w:p w:rsidR="00AE4AB4" w:rsidRPr="00851CC2" w:rsidRDefault="00AE4AB4" w:rsidP="00E746E4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Упражнения на координацию</w:t>
      </w:r>
    </w:p>
    <w:p w:rsidR="00AE4AB4" w:rsidRPr="00851CC2" w:rsidRDefault="00AE4AB4" w:rsidP="00E746E4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Упражнения, направленные на укрепление мышцы спины</w:t>
      </w:r>
    </w:p>
    <w:p w:rsidR="00AE4AB4" w:rsidRPr="00851CC2" w:rsidRDefault="00AE4AB4" w:rsidP="00E746E4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Танцевальные комбинации</w:t>
      </w:r>
    </w:p>
    <w:p w:rsidR="00AE4AB4" w:rsidRPr="00851CC2" w:rsidRDefault="00AE4AB4" w:rsidP="00E746E4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Упражнения, направленные на подвижность суставов</w:t>
      </w:r>
    </w:p>
    <w:p w:rsidR="00AE4AB4" w:rsidRPr="00851CC2" w:rsidRDefault="00AE4AB4" w:rsidP="00E746E4">
      <w:pPr>
        <w:pStyle w:val="a3"/>
        <w:numPr>
          <w:ilvl w:val="0"/>
          <w:numId w:val="5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Партерные упражнения</w:t>
      </w:r>
    </w:p>
    <w:p w:rsidR="00AE4AB4" w:rsidRPr="00851CC2" w:rsidRDefault="00AE4AB4" w:rsidP="00FC59FC">
      <w:pPr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B4" w:rsidRPr="00851CC2" w:rsidRDefault="00AE4AB4" w:rsidP="004B533F">
      <w:pPr>
        <w:jc w:val="both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По разговорному английскому языку с опытным специалистом проводились занятия со старшим поколением, включающие такие разделы обучения, как:</w:t>
      </w:r>
    </w:p>
    <w:p w:rsidR="00E746E4" w:rsidRPr="00851CC2" w:rsidRDefault="00E746E4" w:rsidP="00E746E4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Знакомство, определение цели нахождения за рубежом;</w:t>
      </w:r>
    </w:p>
    <w:p w:rsidR="00E746E4" w:rsidRPr="00851CC2" w:rsidRDefault="00E746E4" w:rsidP="00E746E4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Цифры (счет до 10 и в обратном порядке);</w:t>
      </w:r>
    </w:p>
    <w:p w:rsidR="00E746E4" w:rsidRPr="00851CC2" w:rsidRDefault="00E746E4" w:rsidP="00E746E4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Английский алфавит, умение называть слово по буквам;</w:t>
      </w:r>
    </w:p>
    <w:p w:rsidR="00E746E4" w:rsidRPr="00851CC2" w:rsidRDefault="00E746E4" w:rsidP="00E746E4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Фр</w:t>
      </w:r>
      <w:r w:rsidR="008D39D2">
        <w:rPr>
          <w:rFonts w:ascii="Times New Roman" w:hAnsi="Times New Roman" w:cs="Times New Roman"/>
          <w:sz w:val="24"/>
          <w:szCs w:val="24"/>
        </w:rPr>
        <w:t>азы приветствия, фразы прощания</w:t>
      </w:r>
      <w:bookmarkStart w:id="0" w:name="_GoBack"/>
      <w:bookmarkEnd w:id="0"/>
      <w:r w:rsidRPr="00851CC2">
        <w:rPr>
          <w:rFonts w:ascii="Times New Roman" w:hAnsi="Times New Roman" w:cs="Times New Roman"/>
          <w:sz w:val="24"/>
          <w:szCs w:val="24"/>
        </w:rPr>
        <w:t>;</w:t>
      </w:r>
    </w:p>
    <w:p w:rsidR="00E746E4" w:rsidRPr="00851CC2" w:rsidRDefault="00E746E4" w:rsidP="00E746E4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lastRenderedPageBreak/>
        <w:t>Видео-урок на тему в «В отеле»;</w:t>
      </w:r>
    </w:p>
    <w:p w:rsidR="00E746E4" w:rsidRPr="00851CC2" w:rsidRDefault="00E746E4" w:rsidP="00E746E4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 xml:space="preserve"> Номера телефонов и ответ на вопрос;</w:t>
      </w:r>
    </w:p>
    <w:p w:rsidR="00E746E4" w:rsidRPr="00851CC2" w:rsidRDefault="00E746E4" w:rsidP="00E746E4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Неопределенный артикль и разница в употреблении;</w:t>
      </w:r>
    </w:p>
    <w:p w:rsidR="00E746E4" w:rsidRPr="00851CC2" w:rsidRDefault="00E746E4" w:rsidP="00E746E4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Исчисляемые существительные в единственном числе.</w:t>
      </w:r>
    </w:p>
    <w:p w:rsidR="00E746E4" w:rsidRPr="00851CC2" w:rsidRDefault="00E746E4" w:rsidP="00E746E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B4" w:rsidRPr="00851CC2" w:rsidRDefault="00AE4AB4" w:rsidP="004B53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4AB4" w:rsidRPr="00851CC2" w:rsidRDefault="00E746E4" w:rsidP="004B533F">
      <w:pPr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 xml:space="preserve">А также занятия проводились по </w:t>
      </w:r>
      <w:r w:rsidR="00AE4AB4" w:rsidRPr="00851CC2">
        <w:rPr>
          <w:rFonts w:ascii="Times New Roman" w:hAnsi="Times New Roman" w:cs="Times New Roman"/>
          <w:sz w:val="24"/>
          <w:szCs w:val="24"/>
        </w:rPr>
        <w:t>компьютерн</w:t>
      </w:r>
      <w:r w:rsidRPr="00851CC2">
        <w:rPr>
          <w:rFonts w:ascii="Times New Roman" w:hAnsi="Times New Roman" w:cs="Times New Roman"/>
          <w:sz w:val="24"/>
          <w:szCs w:val="24"/>
        </w:rPr>
        <w:t>ой грамотности среди старшего поколения с обучающими разделами:</w:t>
      </w:r>
      <w:r w:rsidR="00AE4AB4" w:rsidRPr="00851C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46E4" w:rsidRPr="00851CC2" w:rsidRDefault="00E746E4" w:rsidP="00E746E4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-Создание электронной почты;</w:t>
      </w:r>
    </w:p>
    <w:p w:rsidR="00E746E4" w:rsidRPr="00851CC2" w:rsidRDefault="00E746E4" w:rsidP="00E746E4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-Переписка с другими людьми;</w:t>
      </w:r>
    </w:p>
    <w:p w:rsidR="00E746E4" w:rsidRPr="00851CC2" w:rsidRDefault="00E746E4" w:rsidP="00E746E4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-Прикрепление файлов к электронной почте и их отправка ;</w:t>
      </w:r>
    </w:p>
    <w:p w:rsidR="00E746E4" w:rsidRPr="00851CC2" w:rsidRDefault="00E746E4" w:rsidP="00E746E4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-Создание текстовых документов ;</w:t>
      </w:r>
    </w:p>
    <w:p w:rsidR="00E746E4" w:rsidRPr="00851CC2" w:rsidRDefault="00E746E4" w:rsidP="00E746E4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 xml:space="preserve">-Регистрация на сайте </w:t>
      </w:r>
      <w:proofErr w:type="spellStart"/>
      <w:r w:rsidRPr="00851CC2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851CC2">
        <w:rPr>
          <w:rFonts w:ascii="Times New Roman" w:hAnsi="Times New Roman" w:cs="Times New Roman"/>
          <w:sz w:val="24"/>
          <w:szCs w:val="24"/>
        </w:rPr>
        <w:t>;</w:t>
      </w:r>
    </w:p>
    <w:p w:rsidR="00E746E4" w:rsidRPr="00851CC2" w:rsidRDefault="00E746E4" w:rsidP="00E746E4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-Регистрация на сайте ПФР;</w:t>
      </w:r>
    </w:p>
    <w:p w:rsidR="00E746E4" w:rsidRPr="00851CC2" w:rsidRDefault="00E746E4" w:rsidP="00E746E4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- Создание презентации;</w:t>
      </w:r>
    </w:p>
    <w:p w:rsidR="00E746E4" w:rsidRPr="00851CC2" w:rsidRDefault="00E746E4" w:rsidP="00E746E4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-Вставка фото и текста в презентацию;</w:t>
      </w:r>
    </w:p>
    <w:p w:rsidR="00E746E4" w:rsidRPr="00851CC2" w:rsidRDefault="00E746E4" w:rsidP="00E746E4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- Посещение социальных сетей.</w:t>
      </w:r>
    </w:p>
    <w:p w:rsidR="00E746E4" w:rsidRPr="00851CC2" w:rsidRDefault="00E746E4" w:rsidP="00AE4AB4">
      <w:pPr>
        <w:rPr>
          <w:rFonts w:ascii="Times New Roman" w:hAnsi="Times New Roman" w:cs="Times New Roman"/>
          <w:sz w:val="24"/>
          <w:szCs w:val="24"/>
        </w:rPr>
      </w:pPr>
    </w:p>
    <w:p w:rsidR="00AE4AB4" w:rsidRPr="00851CC2" w:rsidRDefault="00E746E4" w:rsidP="00FC59FC">
      <w:pPr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BA" w:rsidRPr="00851CC2" w:rsidRDefault="009641BA" w:rsidP="004B533F">
      <w:pPr>
        <w:jc w:val="both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Наши северяне с удовольствием гуляли по любимым местам города до занятий по оздоровительной гимнастики.</w:t>
      </w:r>
    </w:p>
    <w:p w:rsidR="009641BA" w:rsidRPr="00851CC2" w:rsidRDefault="009641BA" w:rsidP="00FC59FC">
      <w:pPr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0300" cy="37050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61" cy="371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8C" w:rsidRDefault="0099348C" w:rsidP="00FC59FC">
      <w:pPr>
        <w:rPr>
          <w:rFonts w:ascii="Times New Roman" w:hAnsi="Times New Roman" w:cs="Times New Roman"/>
          <w:sz w:val="24"/>
          <w:szCs w:val="24"/>
        </w:rPr>
      </w:pPr>
    </w:p>
    <w:p w:rsidR="009641BA" w:rsidRPr="00851CC2" w:rsidRDefault="009641BA" w:rsidP="004B533F">
      <w:pPr>
        <w:jc w:val="both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lastRenderedPageBreak/>
        <w:t xml:space="preserve"> Посещали городские культурные мероприятия города -выставки, концерты</w:t>
      </w:r>
      <w:r w:rsidR="005348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348C" w:rsidRDefault="0099348C" w:rsidP="00FC59F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59400" cy="4019407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69" cy="403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8C" w:rsidRDefault="0053480A" w:rsidP="004B53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посещение популярного М</w:t>
      </w:r>
      <w:r w:rsidRPr="00851CC2">
        <w:rPr>
          <w:rFonts w:ascii="Times New Roman" w:hAnsi="Times New Roman" w:cs="Times New Roman"/>
          <w:sz w:val="24"/>
          <w:szCs w:val="24"/>
        </w:rPr>
        <w:t>еждународн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51CC2">
        <w:rPr>
          <w:rFonts w:ascii="Times New Roman" w:hAnsi="Times New Roman" w:cs="Times New Roman"/>
          <w:sz w:val="24"/>
          <w:szCs w:val="24"/>
        </w:rPr>
        <w:t xml:space="preserve"> кинофестивал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51CC2">
        <w:rPr>
          <w:rFonts w:ascii="Times New Roman" w:hAnsi="Times New Roman" w:cs="Times New Roman"/>
          <w:sz w:val="24"/>
          <w:szCs w:val="24"/>
        </w:rPr>
        <w:t xml:space="preserve"> «Золотой ворон»</w:t>
      </w:r>
      <w:r>
        <w:rPr>
          <w:rFonts w:ascii="Times New Roman" w:hAnsi="Times New Roman" w:cs="Times New Roman"/>
          <w:sz w:val="24"/>
          <w:szCs w:val="24"/>
        </w:rPr>
        <w:t xml:space="preserve"> с участием выдающихся  и известных специалистов в киноиндустрии в России и за</w:t>
      </w:r>
      <w:r w:rsidR="004B53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рубежом.</w:t>
      </w:r>
    </w:p>
    <w:p w:rsidR="0099348C" w:rsidRDefault="0053480A" w:rsidP="00FC59F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72100" cy="4028931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0A" w:rsidRDefault="005826C8" w:rsidP="004B53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92075</wp:posOffset>
            </wp:positionH>
            <wp:positionV relativeFrom="paragraph">
              <wp:posOffset>-3175</wp:posOffset>
            </wp:positionV>
            <wp:extent cx="5565775" cy="417766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480A"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3480A">
        <w:rPr>
          <w:rFonts w:ascii="Times New Roman" w:hAnsi="Times New Roman" w:cs="Times New Roman"/>
          <w:sz w:val="24"/>
          <w:szCs w:val="24"/>
        </w:rPr>
        <w:t xml:space="preserve"> </w:t>
      </w:r>
      <w:r w:rsidR="00AE4AB4" w:rsidRPr="00851CC2">
        <w:rPr>
          <w:rFonts w:ascii="Times New Roman" w:hAnsi="Times New Roman" w:cs="Times New Roman"/>
          <w:sz w:val="24"/>
          <w:szCs w:val="24"/>
        </w:rPr>
        <w:t>Но в конце марта из-за мировой пандемии, которая ворвалась в нашу жизнь быстро и неожиданно</w:t>
      </w:r>
      <w:r w:rsidR="00C74E96">
        <w:rPr>
          <w:rFonts w:ascii="Times New Roman" w:hAnsi="Times New Roman" w:cs="Times New Roman"/>
          <w:sz w:val="24"/>
          <w:szCs w:val="24"/>
        </w:rPr>
        <w:t xml:space="preserve"> –</w:t>
      </w:r>
      <w:r w:rsidR="00AE4AB4" w:rsidRPr="00851CC2">
        <w:rPr>
          <w:rFonts w:ascii="Times New Roman" w:hAnsi="Times New Roman" w:cs="Times New Roman"/>
          <w:sz w:val="24"/>
          <w:szCs w:val="24"/>
        </w:rPr>
        <w:t xml:space="preserve"> пришлось адаптироваться под новые жесткие условия ограничений на Чукотке. Закрыли все образовательные учреждения в Анадыре и по все Чукотке. Занятия в залах и специальных помещениях прекратились. Мы не стали переносить обучение на другой срок и правильно сделали. Мы реализовали дистанционное обучение по всем направлениям для пенсионеров.</w:t>
      </w:r>
      <w:r w:rsidR="00E746E4" w:rsidRPr="00851CC2">
        <w:rPr>
          <w:rFonts w:ascii="Times New Roman" w:hAnsi="Times New Roman" w:cs="Times New Roman"/>
          <w:sz w:val="24"/>
          <w:szCs w:val="24"/>
        </w:rPr>
        <w:t xml:space="preserve"> </w:t>
      </w:r>
      <w:r w:rsidR="00AE4AB4" w:rsidRPr="00851CC2">
        <w:rPr>
          <w:rFonts w:ascii="Times New Roman" w:hAnsi="Times New Roman" w:cs="Times New Roman"/>
          <w:sz w:val="24"/>
          <w:szCs w:val="24"/>
        </w:rPr>
        <w:t>Было непросто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4AB4" w:rsidRPr="00851CC2">
        <w:rPr>
          <w:rFonts w:ascii="Times New Roman" w:hAnsi="Times New Roman" w:cs="Times New Roman"/>
          <w:sz w:val="24"/>
          <w:szCs w:val="24"/>
        </w:rPr>
        <w:t xml:space="preserve">с низким качеством интернета, не у всех участников было техническое оборудование, нехватка знаний работы с техническим оборудованием - но так как у нас команда высококлассных специалистов, то в условиях крайнего Севера без проводного интернета справились успешно, быстро организовав процесс обучения в новой реалии на Чукотке. </w:t>
      </w:r>
    </w:p>
    <w:p w:rsidR="00296E5F" w:rsidRPr="00851CC2" w:rsidRDefault="0053480A" w:rsidP="004B53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E4AB4" w:rsidRPr="00851CC2">
        <w:rPr>
          <w:rFonts w:ascii="Times New Roman" w:hAnsi="Times New Roman" w:cs="Times New Roman"/>
          <w:sz w:val="24"/>
          <w:szCs w:val="24"/>
        </w:rPr>
        <w:t xml:space="preserve">Основой успеха было то, что уже ранее до пандемии уже была создана группа в </w:t>
      </w:r>
      <w:proofErr w:type="spellStart"/>
      <w:r w:rsidR="00AE4AB4" w:rsidRPr="00851CC2">
        <w:rPr>
          <w:rFonts w:ascii="Times New Roman" w:hAnsi="Times New Roman" w:cs="Times New Roman"/>
          <w:sz w:val="24"/>
          <w:szCs w:val="24"/>
        </w:rPr>
        <w:t>What</w:t>
      </w:r>
      <w:r w:rsidR="00C74E96">
        <w:rPr>
          <w:rFonts w:ascii="Times New Roman" w:hAnsi="Times New Roman" w:cs="Times New Roman"/>
          <w:sz w:val="24"/>
          <w:szCs w:val="24"/>
        </w:rPr>
        <w:t>sApp</w:t>
      </w:r>
      <w:proofErr w:type="spellEnd"/>
      <w:r w:rsidR="00C74E96">
        <w:rPr>
          <w:rFonts w:ascii="Times New Roman" w:hAnsi="Times New Roman" w:cs="Times New Roman"/>
          <w:sz w:val="24"/>
          <w:szCs w:val="24"/>
        </w:rPr>
        <w:t>, где были всегда на связи</w:t>
      </w:r>
      <w:r w:rsidR="00AE4AB4" w:rsidRPr="00851CC2">
        <w:rPr>
          <w:rFonts w:ascii="Times New Roman" w:hAnsi="Times New Roman" w:cs="Times New Roman"/>
          <w:sz w:val="24"/>
          <w:szCs w:val="24"/>
        </w:rPr>
        <w:t xml:space="preserve">, решая организационные и координационные вопросы по обучению и мероприятиям. Это позволило сделать более комфортным переходом на дистанционное обучение. И конечно наши профессиональные и креативные специалисты, педагоги, которые разработали свою систему обучения в группах по танцевальной йоге, разговорному английскому языку и компьютерным курсам., где давали задания участникам в виде фото, видео, аудио материалов, в ответ участники отправляли выполненные задания педагогам вместе с фото. </w:t>
      </w:r>
    </w:p>
    <w:p w:rsidR="00296E5F" w:rsidRPr="00851CC2" w:rsidRDefault="00296E5F" w:rsidP="004B53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6E5F" w:rsidRPr="00851CC2" w:rsidRDefault="00296E5F" w:rsidP="004B53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6E5F" w:rsidRPr="00851CC2" w:rsidRDefault="00296E5F" w:rsidP="00FC59FC">
      <w:pPr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26242" cy="33682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06" cy="337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7300" cy="3369642"/>
            <wp:effectExtent l="0" t="0" r="635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53" cy="337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5F" w:rsidRPr="00851CC2" w:rsidRDefault="00296E5F" w:rsidP="004B53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6E5F" w:rsidRPr="00851CC2" w:rsidRDefault="00296E5F" w:rsidP="004B533F">
      <w:pPr>
        <w:jc w:val="both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>Наши участники проекта во время пандемии всегда были со специалистами на связи и имели важную поддержку в специальных группах. Поэтому на самоизоляции наши северяне продолжали свое обучение, учили новые фразы, предложения, закрепляли документы на почте, общались в социальных сетях и укрепляли свое здоровье, продлевая свою активность.</w:t>
      </w:r>
    </w:p>
    <w:p w:rsidR="00296E5F" w:rsidRPr="00851CC2" w:rsidRDefault="00296E5F" w:rsidP="00FC59FC">
      <w:pPr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1600" cy="3522038"/>
            <wp:effectExtent l="0" t="0" r="635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5" cy="352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0416" cy="35071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86" cy="352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5F" w:rsidRPr="00851CC2" w:rsidRDefault="00296E5F" w:rsidP="00FC59FC">
      <w:pPr>
        <w:rPr>
          <w:rFonts w:ascii="Times New Roman" w:hAnsi="Times New Roman" w:cs="Times New Roman"/>
          <w:sz w:val="24"/>
          <w:szCs w:val="24"/>
        </w:rPr>
      </w:pPr>
    </w:p>
    <w:p w:rsidR="00E746E4" w:rsidRPr="00851CC2" w:rsidRDefault="00AE4AB4" w:rsidP="004B533F">
      <w:pPr>
        <w:jc w:val="both"/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sz w:val="24"/>
          <w:szCs w:val="24"/>
        </w:rPr>
        <w:t xml:space="preserve">По истечении занятий, было организовано награждение участников дистанционного обучения по направлениям. Это было непросто, но мы это сделали на высоком уровне. </w:t>
      </w:r>
    </w:p>
    <w:p w:rsidR="009641BA" w:rsidRPr="00851CC2" w:rsidRDefault="009641BA" w:rsidP="00FC59FC">
      <w:pPr>
        <w:rPr>
          <w:rFonts w:ascii="Times New Roman" w:hAnsi="Times New Roman" w:cs="Times New Roman"/>
          <w:sz w:val="24"/>
          <w:szCs w:val="24"/>
        </w:rPr>
      </w:pPr>
    </w:p>
    <w:p w:rsidR="00E746E4" w:rsidRPr="00851CC2" w:rsidRDefault="00296E5F" w:rsidP="00FC59FC">
      <w:pPr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33969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240" cy="340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E4" w:rsidRDefault="005826C8" w:rsidP="004B53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9348C">
        <w:rPr>
          <w:rFonts w:ascii="Times New Roman" w:hAnsi="Times New Roman" w:cs="Times New Roman"/>
          <w:sz w:val="24"/>
          <w:szCs w:val="24"/>
        </w:rPr>
        <w:t xml:space="preserve"> </w:t>
      </w:r>
      <w:r w:rsidR="009641BA" w:rsidRPr="00851CC2">
        <w:rPr>
          <w:rFonts w:ascii="Times New Roman" w:hAnsi="Times New Roman" w:cs="Times New Roman"/>
          <w:sz w:val="24"/>
          <w:szCs w:val="24"/>
        </w:rPr>
        <w:t>В конце мая 2020 к</w:t>
      </w:r>
      <w:r w:rsidR="00E746E4" w:rsidRPr="00851CC2">
        <w:rPr>
          <w:rFonts w:ascii="Times New Roman" w:hAnsi="Times New Roman" w:cs="Times New Roman"/>
          <w:sz w:val="24"/>
          <w:szCs w:val="24"/>
        </w:rPr>
        <w:t>аждый участник проекта «Серебряная молодость Чукотки» был награжден</w:t>
      </w:r>
      <w:r w:rsidR="009641BA" w:rsidRPr="00851CC2">
        <w:rPr>
          <w:rFonts w:ascii="Times New Roman" w:hAnsi="Times New Roman" w:cs="Times New Roman"/>
          <w:sz w:val="24"/>
          <w:szCs w:val="24"/>
        </w:rPr>
        <w:t xml:space="preserve"> дипломом об успешном окончании дистанционного обучения и памятными подарками в конце </w:t>
      </w:r>
      <w:r w:rsidR="0099348C">
        <w:rPr>
          <w:rFonts w:ascii="Times New Roman" w:hAnsi="Times New Roman" w:cs="Times New Roman"/>
          <w:sz w:val="24"/>
          <w:szCs w:val="24"/>
        </w:rPr>
        <w:t xml:space="preserve">обучающего </w:t>
      </w:r>
      <w:r w:rsidR="009641BA" w:rsidRPr="00851CC2">
        <w:rPr>
          <w:rFonts w:ascii="Times New Roman" w:hAnsi="Times New Roman" w:cs="Times New Roman"/>
          <w:sz w:val="24"/>
          <w:szCs w:val="24"/>
        </w:rPr>
        <w:t xml:space="preserve">сезона 2019-2020. </w:t>
      </w:r>
    </w:p>
    <w:p w:rsidR="008D3122" w:rsidRPr="00851CC2" w:rsidRDefault="008D3122" w:rsidP="00FC59FC">
      <w:pPr>
        <w:rPr>
          <w:rFonts w:ascii="Times New Roman" w:hAnsi="Times New Roman" w:cs="Times New Roman"/>
          <w:sz w:val="24"/>
          <w:szCs w:val="24"/>
        </w:rPr>
      </w:pPr>
    </w:p>
    <w:p w:rsidR="0099348C" w:rsidRDefault="00296E5F" w:rsidP="00FC59FC">
      <w:pPr>
        <w:rPr>
          <w:rFonts w:ascii="Times New Roman" w:hAnsi="Times New Roman" w:cs="Times New Roman"/>
          <w:sz w:val="24"/>
          <w:szCs w:val="24"/>
        </w:rPr>
      </w:pPr>
      <w:r w:rsidRPr="00851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0610" cy="36603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31" cy="367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4D" w:rsidRPr="0099348C" w:rsidRDefault="005826C8" w:rsidP="004B53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641BA" w:rsidRPr="00851CC2">
        <w:rPr>
          <w:rFonts w:ascii="Times New Roman" w:hAnsi="Times New Roman" w:cs="Times New Roman"/>
          <w:sz w:val="24"/>
          <w:szCs w:val="24"/>
        </w:rPr>
        <w:t>В сентябре и октябре</w:t>
      </w:r>
      <w:r w:rsidR="008D3122">
        <w:rPr>
          <w:rFonts w:ascii="Times New Roman" w:hAnsi="Times New Roman" w:cs="Times New Roman"/>
          <w:sz w:val="24"/>
          <w:szCs w:val="24"/>
        </w:rPr>
        <w:t xml:space="preserve"> 2020</w:t>
      </w:r>
      <w:r w:rsidR="009641BA" w:rsidRPr="00851CC2">
        <w:rPr>
          <w:rFonts w:ascii="Times New Roman" w:hAnsi="Times New Roman" w:cs="Times New Roman"/>
          <w:sz w:val="24"/>
          <w:szCs w:val="24"/>
        </w:rPr>
        <w:t xml:space="preserve"> продолжились ограничени</w:t>
      </w:r>
      <w:r w:rsidR="00212012">
        <w:rPr>
          <w:rFonts w:ascii="Times New Roman" w:hAnsi="Times New Roman" w:cs="Times New Roman"/>
          <w:sz w:val="24"/>
          <w:szCs w:val="24"/>
        </w:rPr>
        <w:t xml:space="preserve">я на Чукотке, связанные с </w:t>
      </w:r>
      <w:proofErr w:type="spellStart"/>
      <w:r w:rsidR="00212012">
        <w:rPr>
          <w:rFonts w:ascii="Times New Roman" w:hAnsi="Times New Roman" w:cs="Times New Roman"/>
          <w:sz w:val="24"/>
          <w:szCs w:val="24"/>
        </w:rPr>
        <w:t>корона</w:t>
      </w:r>
      <w:r w:rsidR="009641BA" w:rsidRPr="00851CC2">
        <w:rPr>
          <w:rFonts w:ascii="Times New Roman" w:hAnsi="Times New Roman" w:cs="Times New Roman"/>
          <w:sz w:val="24"/>
          <w:szCs w:val="24"/>
        </w:rPr>
        <w:t>вирусной</w:t>
      </w:r>
      <w:proofErr w:type="spellEnd"/>
      <w:r w:rsidR="009641BA" w:rsidRPr="00851CC2">
        <w:rPr>
          <w:rFonts w:ascii="Times New Roman" w:hAnsi="Times New Roman" w:cs="Times New Roman"/>
          <w:sz w:val="24"/>
          <w:szCs w:val="24"/>
        </w:rPr>
        <w:t xml:space="preserve"> инфекции. Поэтому продолжая обучаться осенью с сентября 2020 занятия перешли снова на дистанционный формат. </w:t>
      </w:r>
      <w:r w:rsidR="00913D2A" w:rsidRPr="00851CC2">
        <w:rPr>
          <w:rFonts w:ascii="Times New Roman" w:hAnsi="Times New Roman" w:cs="Times New Roman"/>
          <w:sz w:val="24"/>
          <w:szCs w:val="24"/>
        </w:rPr>
        <w:t xml:space="preserve">Безусловно, </w:t>
      </w:r>
      <w:r w:rsidR="009641BA" w:rsidRPr="00851CC2">
        <w:rPr>
          <w:rFonts w:ascii="Times New Roman" w:hAnsi="Times New Roman" w:cs="Times New Roman"/>
          <w:sz w:val="24"/>
          <w:szCs w:val="24"/>
        </w:rPr>
        <w:t xml:space="preserve">все участники соскучились по </w:t>
      </w:r>
      <w:r w:rsidR="009641BA" w:rsidRPr="00851CC2">
        <w:rPr>
          <w:rFonts w:ascii="Times New Roman" w:hAnsi="Times New Roman" w:cs="Times New Roman"/>
          <w:sz w:val="24"/>
          <w:szCs w:val="24"/>
        </w:rPr>
        <w:lastRenderedPageBreak/>
        <w:t>прежним занятиям в залах и кабинетах, но суровая реальность диктовала свои условия.</w:t>
      </w:r>
      <w:r w:rsidR="008F0A00" w:rsidRPr="00851CC2">
        <w:rPr>
          <w:rFonts w:ascii="Times New Roman" w:hAnsi="Times New Roman" w:cs="Times New Roman"/>
          <w:sz w:val="24"/>
          <w:szCs w:val="24"/>
        </w:rPr>
        <w:t xml:space="preserve"> В рамках проекта было также закуплено оборудование Компьютер (моноблок) и МФУ (принтер), который помогли разработать программы для адаптивной оздоровительной гимнастики для серебряного возраста. Также для сценариев социальных акций и мероприятий, распечатки фотографий, квартальных и окончательных отчетов по проекту.</w:t>
      </w:r>
      <w:r w:rsidR="00851CC2" w:rsidRPr="00851CC2">
        <w:rPr>
          <w:rFonts w:ascii="Times New Roman" w:hAnsi="Times New Roman" w:cs="Times New Roman"/>
          <w:sz w:val="24"/>
          <w:szCs w:val="24"/>
        </w:rPr>
        <w:t xml:space="preserve"> </w:t>
      </w:r>
      <w:r w:rsidR="0053254D" w:rsidRPr="00851CC2">
        <w:rPr>
          <w:rFonts w:ascii="Times New Roman" w:hAnsi="Times New Roman" w:cs="Times New Roman"/>
          <w:sz w:val="24"/>
          <w:szCs w:val="24"/>
        </w:rPr>
        <w:t xml:space="preserve">В рамках проекта «Серебряная молодость Чукотки» </w:t>
      </w:r>
      <w:r w:rsidR="008F0A00" w:rsidRPr="00851CC2">
        <w:rPr>
          <w:rFonts w:ascii="Times New Roman" w:hAnsi="Times New Roman" w:cs="Times New Roman"/>
          <w:sz w:val="24"/>
          <w:szCs w:val="24"/>
        </w:rPr>
        <w:t xml:space="preserve">также были </w:t>
      </w:r>
      <w:r w:rsidR="0053254D" w:rsidRPr="00851CC2">
        <w:rPr>
          <w:rFonts w:ascii="Times New Roman" w:hAnsi="Times New Roman" w:cs="Times New Roman"/>
          <w:sz w:val="24"/>
          <w:szCs w:val="24"/>
        </w:rPr>
        <w:t>з</w:t>
      </w:r>
      <w:r w:rsidR="00913D2A" w:rsidRPr="00851CC2">
        <w:rPr>
          <w:rFonts w:ascii="Times New Roman" w:hAnsi="Times New Roman" w:cs="Times New Roman"/>
          <w:sz w:val="24"/>
          <w:szCs w:val="24"/>
        </w:rPr>
        <w:t>акуплены специальные гимнастические коврики</w:t>
      </w:r>
      <w:r w:rsidR="0053254D" w:rsidRPr="00851CC2">
        <w:rPr>
          <w:rFonts w:ascii="Times New Roman" w:hAnsi="Times New Roman" w:cs="Times New Roman"/>
          <w:sz w:val="24"/>
          <w:szCs w:val="24"/>
        </w:rPr>
        <w:t>, благодаря которым наши участники теперь смог</w:t>
      </w:r>
      <w:r w:rsidR="008F0A00" w:rsidRPr="00851CC2">
        <w:rPr>
          <w:rFonts w:ascii="Times New Roman" w:hAnsi="Times New Roman" w:cs="Times New Roman"/>
          <w:sz w:val="24"/>
          <w:szCs w:val="24"/>
        </w:rPr>
        <w:t>ут</w:t>
      </w:r>
      <w:r w:rsidR="0053254D" w:rsidRPr="00851CC2">
        <w:rPr>
          <w:rFonts w:ascii="Times New Roman" w:hAnsi="Times New Roman" w:cs="Times New Roman"/>
          <w:sz w:val="24"/>
          <w:szCs w:val="24"/>
        </w:rPr>
        <w:t xml:space="preserve"> в полном качественном объеме выполнять комплекс укрепляющих упражнений дома до конца 2020 года.</w:t>
      </w:r>
    </w:p>
    <w:p w:rsidR="008F0A00" w:rsidRDefault="0053254D" w:rsidP="00FC59FC">
      <w:r>
        <w:t xml:space="preserve"> </w:t>
      </w:r>
      <w:r w:rsidR="00913D2A">
        <w:t xml:space="preserve"> </w:t>
      </w:r>
      <w:r w:rsidR="008D3122">
        <w:rPr>
          <w:noProof/>
          <w:lang w:eastAsia="ru-RU"/>
        </w:rPr>
        <w:drawing>
          <wp:inline distT="0" distB="0" distL="0" distR="0">
            <wp:extent cx="2452142" cy="3377692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340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122" w:rsidRPr="008D3122">
        <w:rPr>
          <w:noProof/>
          <w:lang w:eastAsia="ru-RU"/>
        </w:rPr>
        <w:drawing>
          <wp:inline distT="0" distB="0" distL="0" distR="0">
            <wp:extent cx="2311400" cy="336295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19" cy="33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122" w:rsidRDefault="008D3122" w:rsidP="00FC59FC"/>
    <w:p w:rsidR="00B3561E" w:rsidRPr="0096503B" w:rsidRDefault="0096503B" w:rsidP="004B533F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AE4AB4" w:rsidRPr="0096503B">
        <w:rPr>
          <w:rFonts w:ascii="Times New Roman" w:hAnsi="Times New Roman" w:cs="Times New Roman"/>
          <w:sz w:val="24"/>
          <w:szCs w:val="24"/>
        </w:rPr>
        <w:t xml:space="preserve">Программа пройдена в количестве </w:t>
      </w:r>
      <w:r w:rsidR="0053254D" w:rsidRPr="0096503B">
        <w:rPr>
          <w:rFonts w:ascii="Times New Roman" w:hAnsi="Times New Roman" w:cs="Times New Roman"/>
          <w:sz w:val="24"/>
          <w:szCs w:val="24"/>
        </w:rPr>
        <w:t>48</w:t>
      </w:r>
      <w:r w:rsidR="00AE4AB4" w:rsidRPr="0096503B">
        <w:rPr>
          <w:rFonts w:ascii="Times New Roman" w:hAnsi="Times New Roman" w:cs="Times New Roman"/>
          <w:sz w:val="24"/>
          <w:szCs w:val="24"/>
        </w:rPr>
        <w:t xml:space="preserve"> занятий по </w:t>
      </w:r>
      <w:r w:rsidR="0053254D" w:rsidRPr="0096503B">
        <w:rPr>
          <w:rFonts w:ascii="Times New Roman" w:hAnsi="Times New Roman" w:cs="Times New Roman"/>
          <w:sz w:val="24"/>
          <w:szCs w:val="24"/>
        </w:rPr>
        <w:t xml:space="preserve">оздоровительной гимнастике, английскому языку и компьютерной грамотности успешно. </w:t>
      </w:r>
      <w:r w:rsidR="00AE4AB4" w:rsidRPr="0096503B">
        <w:rPr>
          <w:rFonts w:ascii="Times New Roman" w:hAnsi="Times New Roman" w:cs="Times New Roman"/>
          <w:sz w:val="24"/>
          <w:szCs w:val="24"/>
        </w:rPr>
        <w:t>15 участников проекта освоили комплекс оздоровительных и танцевальных упражнений</w:t>
      </w:r>
      <w:r w:rsidR="0053254D" w:rsidRPr="0096503B">
        <w:rPr>
          <w:rFonts w:ascii="Times New Roman" w:hAnsi="Times New Roman" w:cs="Times New Roman"/>
          <w:sz w:val="24"/>
          <w:szCs w:val="24"/>
        </w:rPr>
        <w:t>,</w:t>
      </w:r>
      <w:r w:rsidR="008F0A00" w:rsidRPr="0096503B">
        <w:rPr>
          <w:rFonts w:ascii="Times New Roman" w:hAnsi="Times New Roman" w:cs="Times New Roman"/>
          <w:sz w:val="24"/>
          <w:szCs w:val="24"/>
        </w:rPr>
        <w:t xml:space="preserve"> продлевая свое активное долголетие,</w:t>
      </w:r>
      <w:r w:rsidR="00AE4AB4" w:rsidRPr="0096503B">
        <w:rPr>
          <w:rFonts w:ascii="Times New Roman" w:hAnsi="Times New Roman" w:cs="Times New Roman"/>
          <w:sz w:val="24"/>
          <w:szCs w:val="24"/>
        </w:rPr>
        <w:t xml:space="preserve"> освоили первоначальный уровень разговорного английского бытового языка</w:t>
      </w:r>
      <w:r w:rsidR="0053254D" w:rsidRPr="0096503B">
        <w:rPr>
          <w:rFonts w:ascii="Times New Roman" w:hAnsi="Times New Roman" w:cs="Times New Roman"/>
          <w:sz w:val="24"/>
          <w:szCs w:val="24"/>
        </w:rPr>
        <w:t xml:space="preserve"> и </w:t>
      </w:r>
      <w:r w:rsidR="00AE4AB4" w:rsidRPr="0096503B">
        <w:rPr>
          <w:rFonts w:ascii="Times New Roman" w:hAnsi="Times New Roman" w:cs="Times New Roman"/>
          <w:sz w:val="24"/>
          <w:szCs w:val="24"/>
        </w:rPr>
        <w:t xml:space="preserve">освоили основы компьютерных курсов. </w:t>
      </w:r>
    </w:p>
    <w:p w:rsidR="00B3561E" w:rsidRDefault="0096503B" w:rsidP="004B53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561E" w:rsidRPr="0096503B">
        <w:rPr>
          <w:rFonts w:ascii="Times New Roman" w:hAnsi="Times New Roman" w:cs="Times New Roman"/>
          <w:sz w:val="24"/>
          <w:szCs w:val="24"/>
        </w:rPr>
        <w:t>О</w:t>
      </w:r>
      <w:r w:rsidR="008F0A00" w:rsidRPr="0096503B">
        <w:rPr>
          <w:rFonts w:ascii="Times New Roman" w:hAnsi="Times New Roman" w:cs="Times New Roman"/>
          <w:sz w:val="24"/>
          <w:szCs w:val="24"/>
        </w:rPr>
        <w:t>б успешной реализации проекта</w:t>
      </w:r>
      <w:r w:rsidR="00B3561E" w:rsidRPr="0096503B">
        <w:rPr>
          <w:rFonts w:ascii="Times New Roman" w:hAnsi="Times New Roman" w:cs="Times New Roman"/>
          <w:sz w:val="24"/>
          <w:szCs w:val="24"/>
        </w:rPr>
        <w:t xml:space="preserve"> выходил</w:t>
      </w:r>
      <w:r w:rsidR="008F0A00" w:rsidRPr="0096503B">
        <w:rPr>
          <w:rFonts w:ascii="Times New Roman" w:hAnsi="Times New Roman" w:cs="Times New Roman"/>
          <w:sz w:val="24"/>
          <w:szCs w:val="24"/>
        </w:rPr>
        <w:t>и</w:t>
      </w:r>
      <w:r w:rsidR="00B3561E" w:rsidRPr="0096503B">
        <w:rPr>
          <w:rFonts w:ascii="Times New Roman" w:hAnsi="Times New Roman" w:cs="Times New Roman"/>
          <w:sz w:val="24"/>
          <w:szCs w:val="24"/>
        </w:rPr>
        <w:t xml:space="preserve"> стать</w:t>
      </w:r>
      <w:r w:rsidR="008F0A00" w:rsidRPr="0096503B">
        <w:rPr>
          <w:rFonts w:ascii="Times New Roman" w:hAnsi="Times New Roman" w:cs="Times New Roman"/>
          <w:sz w:val="24"/>
          <w:szCs w:val="24"/>
        </w:rPr>
        <w:t>и</w:t>
      </w:r>
      <w:r w:rsidR="00B3561E" w:rsidRPr="0096503B">
        <w:rPr>
          <w:rFonts w:ascii="Times New Roman" w:hAnsi="Times New Roman" w:cs="Times New Roman"/>
          <w:sz w:val="24"/>
          <w:szCs w:val="24"/>
        </w:rPr>
        <w:t xml:space="preserve"> в газете «Крайнем Севере»</w:t>
      </w:r>
      <w:r w:rsidR="008F0A00" w:rsidRPr="0096503B">
        <w:rPr>
          <w:rFonts w:ascii="Times New Roman" w:hAnsi="Times New Roman" w:cs="Times New Roman"/>
          <w:sz w:val="24"/>
          <w:szCs w:val="24"/>
        </w:rPr>
        <w:t xml:space="preserve">, в том числе </w:t>
      </w:r>
      <w:r w:rsidR="00B3561E" w:rsidRPr="0096503B">
        <w:rPr>
          <w:rFonts w:ascii="Times New Roman" w:hAnsi="Times New Roman" w:cs="Times New Roman"/>
          <w:sz w:val="24"/>
          <w:szCs w:val="24"/>
        </w:rPr>
        <w:t xml:space="preserve"> </w:t>
      </w:r>
      <w:r w:rsidR="00AB56F1" w:rsidRPr="0096503B">
        <w:rPr>
          <w:rFonts w:ascii="Times New Roman" w:hAnsi="Times New Roman" w:cs="Times New Roman"/>
          <w:sz w:val="24"/>
          <w:szCs w:val="24"/>
        </w:rPr>
        <w:t>о начал</w:t>
      </w:r>
      <w:r w:rsidR="008F0A00" w:rsidRPr="0096503B">
        <w:rPr>
          <w:rFonts w:ascii="Times New Roman" w:hAnsi="Times New Roman" w:cs="Times New Roman"/>
          <w:sz w:val="24"/>
          <w:szCs w:val="24"/>
        </w:rPr>
        <w:t>е</w:t>
      </w:r>
      <w:r w:rsidR="00AB56F1" w:rsidRPr="0096503B">
        <w:rPr>
          <w:rFonts w:ascii="Times New Roman" w:hAnsi="Times New Roman" w:cs="Times New Roman"/>
          <w:sz w:val="24"/>
          <w:szCs w:val="24"/>
        </w:rPr>
        <w:t xml:space="preserve"> занятий по проекту «Серебряная молодость Чукотки» от 14.08.2020</w:t>
      </w:r>
      <w:r w:rsidR="00B3561E" w:rsidRPr="0096503B">
        <w:rPr>
          <w:rFonts w:ascii="Times New Roman" w:hAnsi="Times New Roman" w:cs="Times New Roman"/>
          <w:sz w:val="24"/>
          <w:szCs w:val="24"/>
        </w:rPr>
        <w:t xml:space="preserve"> сетевом издании «Ин</w:t>
      </w:r>
      <w:r w:rsidR="005826C8">
        <w:rPr>
          <w:rFonts w:ascii="Times New Roman" w:hAnsi="Times New Roman" w:cs="Times New Roman"/>
          <w:sz w:val="24"/>
          <w:szCs w:val="24"/>
        </w:rPr>
        <w:t xml:space="preserve">терфакс Россия» от 23.04.2020. </w:t>
      </w:r>
      <w:r w:rsidR="00B3561E" w:rsidRPr="0096503B">
        <w:rPr>
          <w:rFonts w:ascii="Times New Roman" w:hAnsi="Times New Roman" w:cs="Times New Roman"/>
          <w:sz w:val="24"/>
          <w:szCs w:val="24"/>
        </w:rPr>
        <w:t xml:space="preserve"> </w:t>
      </w:r>
      <w:r w:rsidR="00AB56F1" w:rsidRPr="0096503B">
        <w:rPr>
          <w:rFonts w:ascii="Times New Roman" w:hAnsi="Times New Roman" w:cs="Times New Roman"/>
          <w:sz w:val="24"/>
          <w:szCs w:val="24"/>
        </w:rPr>
        <w:t xml:space="preserve">Также информация о дистанционных занятиях старшего поколения проходила на радио «Пурга» </w:t>
      </w:r>
      <w:r w:rsidR="0053254D" w:rsidRPr="0096503B">
        <w:rPr>
          <w:rFonts w:ascii="Times New Roman" w:hAnsi="Times New Roman" w:cs="Times New Roman"/>
          <w:sz w:val="24"/>
          <w:szCs w:val="24"/>
        </w:rPr>
        <w:t xml:space="preserve"> в новостных блоках </w:t>
      </w:r>
      <w:r w:rsidR="00AB56F1" w:rsidRPr="0096503B">
        <w:rPr>
          <w:rFonts w:ascii="Times New Roman" w:hAnsi="Times New Roman" w:cs="Times New Roman"/>
          <w:sz w:val="24"/>
          <w:szCs w:val="24"/>
        </w:rPr>
        <w:t>в марте, мае, сентябре 2020.</w:t>
      </w:r>
      <w:r w:rsidR="005826C8">
        <w:rPr>
          <w:rFonts w:ascii="Times New Roman" w:hAnsi="Times New Roman" w:cs="Times New Roman"/>
          <w:sz w:val="24"/>
          <w:szCs w:val="24"/>
        </w:rPr>
        <w:t xml:space="preserve"> А</w:t>
      </w:r>
      <w:r w:rsidR="0053254D" w:rsidRPr="0096503B">
        <w:rPr>
          <w:rFonts w:ascii="Times New Roman" w:hAnsi="Times New Roman" w:cs="Times New Roman"/>
          <w:sz w:val="24"/>
          <w:szCs w:val="24"/>
        </w:rPr>
        <w:t xml:space="preserve">ктивно освещалась информация о реализации проекта в официальной группе Фристайл в </w:t>
      </w:r>
      <w:proofErr w:type="spellStart"/>
      <w:r w:rsidR="0053254D" w:rsidRPr="0096503B">
        <w:rPr>
          <w:rFonts w:ascii="Times New Roman" w:hAnsi="Times New Roman" w:cs="Times New Roman"/>
          <w:sz w:val="24"/>
          <w:szCs w:val="24"/>
        </w:rPr>
        <w:t>инстаграм</w:t>
      </w:r>
      <w:proofErr w:type="spellEnd"/>
      <w:r w:rsidR="0053254D" w:rsidRPr="0096503B">
        <w:rPr>
          <w:rFonts w:ascii="Times New Roman" w:hAnsi="Times New Roman" w:cs="Times New Roman"/>
          <w:sz w:val="24"/>
          <w:szCs w:val="24"/>
        </w:rPr>
        <w:t>.</w:t>
      </w:r>
    </w:p>
    <w:p w:rsidR="00D871D8" w:rsidRDefault="00D871D8" w:rsidP="004B5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71D8" w:rsidRDefault="00D871D8" w:rsidP="004B5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533F" w:rsidRPr="00D871D8" w:rsidRDefault="004260A4" w:rsidP="004B5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1D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</w:t>
      </w:r>
      <w:r w:rsidR="004B533F" w:rsidRPr="00D871D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оводитель</w:t>
      </w:r>
    </w:p>
    <w:p w:rsidR="004B533F" w:rsidRPr="00D871D8" w:rsidRDefault="004B533F" w:rsidP="004B5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1D8">
        <w:rPr>
          <w:rFonts w:ascii="Times New Roman" w:eastAsia="Times New Roman" w:hAnsi="Times New Roman" w:cs="Times New Roman"/>
          <w:sz w:val="24"/>
          <w:szCs w:val="24"/>
          <w:lang w:eastAsia="ru-RU"/>
        </w:rPr>
        <w:t>Чу</w:t>
      </w:r>
      <w:r w:rsidR="004260A4" w:rsidRPr="00D87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котской региональной детско-молодежной </w:t>
      </w:r>
    </w:p>
    <w:p w:rsidR="004260A4" w:rsidRPr="00D871D8" w:rsidRDefault="004260A4" w:rsidP="004B5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71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общественной танцевальной организации «Фристайл»</w:t>
      </w:r>
      <w:r w:rsidR="004B533F" w:rsidRPr="00D87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D87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4B533F" w:rsidRPr="00D87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 </w:t>
      </w:r>
      <w:proofErr w:type="spellStart"/>
      <w:r w:rsidR="004B533F" w:rsidRPr="00D871D8">
        <w:rPr>
          <w:rFonts w:ascii="Times New Roman" w:eastAsia="Times New Roman" w:hAnsi="Times New Roman" w:cs="Times New Roman"/>
          <w:sz w:val="24"/>
          <w:szCs w:val="24"/>
          <w:lang w:eastAsia="ru-RU"/>
        </w:rPr>
        <w:t>Хисматулина</w:t>
      </w:r>
      <w:proofErr w:type="spellEnd"/>
      <w:r w:rsidR="004B533F" w:rsidRPr="00D87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</w:p>
    <w:p w:rsidR="00AB56F1" w:rsidRPr="008F0A00" w:rsidRDefault="00AB56F1" w:rsidP="00FC59FC">
      <w:pPr>
        <w:rPr>
          <w:rFonts w:cstheme="minorHAnsi"/>
          <w:sz w:val="32"/>
          <w:szCs w:val="32"/>
        </w:rPr>
      </w:pPr>
      <w:r w:rsidRPr="008F0A00">
        <w:rPr>
          <w:rFonts w:cstheme="minorHAnsi"/>
          <w:sz w:val="32"/>
          <w:szCs w:val="32"/>
        </w:rPr>
        <w:t xml:space="preserve">  </w:t>
      </w:r>
    </w:p>
    <w:p w:rsidR="00D53EFE" w:rsidRDefault="00D53EFE" w:rsidP="00FC59FC"/>
    <w:sectPr w:rsidR="00D53EFE" w:rsidSect="00E23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120" w:rsidRDefault="00A53120" w:rsidP="00296E5F">
      <w:pPr>
        <w:spacing w:after="0" w:line="240" w:lineRule="auto"/>
      </w:pPr>
      <w:r>
        <w:separator/>
      </w:r>
    </w:p>
  </w:endnote>
  <w:endnote w:type="continuationSeparator" w:id="0">
    <w:p w:rsidR="00A53120" w:rsidRDefault="00A53120" w:rsidP="00296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120" w:rsidRDefault="00A53120" w:rsidP="00296E5F">
      <w:pPr>
        <w:spacing w:after="0" w:line="240" w:lineRule="auto"/>
      </w:pPr>
      <w:r>
        <w:separator/>
      </w:r>
    </w:p>
  </w:footnote>
  <w:footnote w:type="continuationSeparator" w:id="0">
    <w:p w:rsidR="00A53120" w:rsidRDefault="00A53120" w:rsidP="00296E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50083"/>
    <w:multiLevelType w:val="hybridMultilevel"/>
    <w:tmpl w:val="A456F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87C12"/>
    <w:multiLevelType w:val="hybridMultilevel"/>
    <w:tmpl w:val="1C10F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348A6"/>
    <w:multiLevelType w:val="hybridMultilevel"/>
    <w:tmpl w:val="79007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516210"/>
    <w:multiLevelType w:val="hybridMultilevel"/>
    <w:tmpl w:val="A978E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7626F4"/>
    <w:multiLevelType w:val="hybridMultilevel"/>
    <w:tmpl w:val="0F9E5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0764"/>
    <w:rsid w:val="00080764"/>
    <w:rsid w:val="00095B58"/>
    <w:rsid w:val="001809C7"/>
    <w:rsid w:val="00212012"/>
    <w:rsid w:val="002538BC"/>
    <w:rsid w:val="00296E5F"/>
    <w:rsid w:val="00357FFA"/>
    <w:rsid w:val="00376084"/>
    <w:rsid w:val="00425901"/>
    <w:rsid w:val="004260A4"/>
    <w:rsid w:val="004A7FB1"/>
    <w:rsid w:val="004B533F"/>
    <w:rsid w:val="0053254D"/>
    <w:rsid w:val="0053480A"/>
    <w:rsid w:val="005826C8"/>
    <w:rsid w:val="00590623"/>
    <w:rsid w:val="005C0D04"/>
    <w:rsid w:val="00710009"/>
    <w:rsid w:val="007F558A"/>
    <w:rsid w:val="00811F2C"/>
    <w:rsid w:val="00851CC2"/>
    <w:rsid w:val="008D3122"/>
    <w:rsid w:val="008D39D2"/>
    <w:rsid w:val="008F0A00"/>
    <w:rsid w:val="00913D2A"/>
    <w:rsid w:val="009641BA"/>
    <w:rsid w:val="0096503B"/>
    <w:rsid w:val="009801E3"/>
    <w:rsid w:val="0099348C"/>
    <w:rsid w:val="00994A6E"/>
    <w:rsid w:val="00A53120"/>
    <w:rsid w:val="00AB56F1"/>
    <w:rsid w:val="00AE4AB4"/>
    <w:rsid w:val="00B3561E"/>
    <w:rsid w:val="00C0661D"/>
    <w:rsid w:val="00C74E96"/>
    <w:rsid w:val="00D53EFE"/>
    <w:rsid w:val="00D871D8"/>
    <w:rsid w:val="00E23273"/>
    <w:rsid w:val="00E746E4"/>
    <w:rsid w:val="00FC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9FC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6E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96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96E5F"/>
  </w:style>
  <w:style w:type="paragraph" w:styleId="a6">
    <w:name w:val="footer"/>
    <w:basedOn w:val="a"/>
    <w:link w:val="a7"/>
    <w:uiPriority w:val="99"/>
    <w:unhideWhenUsed/>
    <w:rsid w:val="00296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6E5F"/>
  </w:style>
  <w:style w:type="paragraph" w:styleId="a8">
    <w:name w:val="Balloon Text"/>
    <w:basedOn w:val="a"/>
    <w:link w:val="a9"/>
    <w:uiPriority w:val="99"/>
    <w:semiHidden/>
    <w:unhideWhenUsed/>
    <w:rsid w:val="0042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6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8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????? ???????????</dc:creator>
  <cp:keywords/>
  <dc:description/>
  <cp:lastModifiedBy>zam3-uspn</cp:lastModifiedBy>
  <cp:revision>19</cp:revision>
  <cp:lastPrinted>2020-12-02T00:40:00Z</cp:lastPrinted>
  <dcterms:created xsi:type="dcterms:W3CDTF">2020-10-08T17:21:00Z</dcterms:created>
  <dcterms:modified xsi:type="dcterms:W3CDTF">2020-12-02T07:51:00Z</dcterms:modified>
</cp:coreProperties>
</file>